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24F1" w14:textId="77777777" w:rsidR="0000712E" w:rsidRDefault="0000712E" w:rsidP="0000712E">
      <w:pPr>
        <w:rPr>
          <w:b/>
          <w:bCs/>
          <w:u w:val="single"/>
        </w:rPr>
      </w:pPr>
      <w:r>
        <w:rPr>
          <w:b/>
          <w:bCs/>
          <w:u w:val="single"/>
        </w:rPr>
        <w:t>UPISI – DOSTAVA UPISNICA I POTREBNE LIJEČNIČKE DOKUMENTACIJE</w:t>
      </w:r>
    </w:p>
    <w:p w14:paraId="300FE8C6" w14:textId="77777777" w:rsidR="0000712E" w:rsidRDefault="0000712E" w:rsidP="0000712E">
      <w:pPr>
        <w:rPr>
          <w:b/>
          <w:bCs/>
          <w:u w:val="single"/>
        </w:rPr>
      </w:pPr>
    </w:p>
    <w:p w14:paraId="6D61C8BF" w14:textId="77777777" w:rsidR="0000712E" w:rsidRDefault="0000712E" w:rsidP="0000712E">
      <w:pPr>
        <w:rPr>
          <w:b/>
          <w:bCs/>
          <w:u w:val="single"/>
        </w:rPr>
      </w:pPr>
    </w:p>
    <w:p w14:paraId="5B5F38E7" w14:textId="77777777" w:rsidR="0000712E" w:rsidRDefault="0000712E" w:rsidP="0000712E">
      <w:r>
        <w:t>Upisnice i potrebna liječnička dokumentacija koja je uvjet za upis u određeni program obrazovanja (liječnička svjedodžba medicine rada, iznimno: potvrda liječnika školske medicine ili potvrda obiteljskog liječnika) dostavljaju se: </w:t>
      </w:r>
    </w:p>
    <w:p w14:paraId="6F16D6F3" w14:textId="77777777" w:rsidR="0000712E" w:rsidRDefault="0000712E" w:rsidP="0000712E">
      <w:pPr>
        <w:rPr>
          <w:b/>
          <w:bCs/>
        </w:rPr>
      </w:pPr>
    </w:p>
    <w:p w14:paraId="5A410ABB" w14:textId="77777777" w:rsidR="0000712E" w:rsidRDefault="0000712E" w:rsidP="0000712E">
      <w:r>
        <w:rPr>
          <w:b/>
          <w:bCs/>
        </w:rPr>
        <w:t>elektronički</w:t>
      </w:r>
      <w:r>
        <w:t xml:space="preserve"> putem srednje.e-upisi.hr ili </w:t>
      </w:r>
      <w:r>
        <w:rPr>
          <w:b/>
          <w:bCs/>
        </w:rPr>
        <w:t>dolaskom </w:t>
      </w:r>
      <w:r>
        <w:t>u Obrtničku školu Koprivnica </w:t>
      </w:r>
      <w:r>
        <w:rPr>
          <w:b/>
          <w:bCs/>
        </w:rPr>
        <w:t>08. i 09. 07. 2025. u vremenu od 09 do 16 sati</w:t>
      </w:r>
    </w:p>
    <w:p w14:paraId="0C459BDA" w14:textId="77777777" w:rsidR="0000712E" w:rsidRDefault="0000712E" w:rsidP="0000712E">
      <w:pPr>
        <w:rPr>
          <w:b/>
          <w:bCs/>
        </w:rPr>
      </w:pPr>
    </w:p>
    <w:p w14:paraId="6578AD98" w14:textId="77777777" w:rsidR="0000712E" w:rsidRDefault="0000712E" w:rsidP="0000712E">
      <w:r>
        <w:rPr>
          <w:b/>
          <w:bCs/>
        </w:rPr>
        <w:t>Upisnica treba biti u potpunosti popunjena i potpisana od strane roditelja/skrbnika i učenika.</w:t>
      </w:r>
    </w:p>
    <w:p w14:paraId="33B5CEE6" w14:textId="77777777" w:rsidR="005566CC" w:rsidRDefault="005566CC"/>
    <w:sectPr w:rsidR="0055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2E"/>
    <w:rsid w:val="0000712E"/>
    <w:rsid w:val="005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CF7A"/>
  <w15:chartTrackingRefBased/>
  <w15:docId w15:val="{F557496C-1967-46D9-A4CB-DAAC863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2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2025-07-07T08:48:00Z</dcterms:created>
  <dcterms:modified xsi:type="dcterms:W3CDTF">2025-07-07T08:48:00Z</dcterms:modified>
</cp:coreProperties>
</file>